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2C4" w:rsidRDefault="00AF090B" w:rsidP="00AF09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090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8F5F85" w:rsidRPr="00AF090B" w:rsidRDefault="00CF27BD" w:rsidP="008F5F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приказу № </w:t>
      </w:r>
      <w:r w:rsidR="00CD47F2">
        <w:rPr>
          <w:rFonts w:ascii="Times New Roman" w:eastAsia="Times New Roman" w:hAnsi="Times New Roman" w:cs="Times New Roman"/>
          <w:color w:val="000000"/>
          <w:sz w:val="24"/>
          <w:szCs w:val="24"/>
        </w:rPr>
        <w:t>39-од от 31.05.2022</w:t>
      </w:r>
      <w:r w:rsidR="00AF090B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FB72C4" w:rsidRDefault="00FB72C4" w:rsidP="00FB72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2C4" w:rsidRDefault="00FB72C4" w:rsidP="00FB72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2C4" w:rsidRDefault="00FB72C4" w:rsidP="00513B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72C4" w:rsidRPr="00FB72C4" w:rsidRDefault="004A019B" w:rsidP="00FB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A019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План работы социально </w:t>
      </w:r>
      <w:r w:rsidR="00A1201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– значимой деятельности </w:t>
      </w:r>
      <w:r w:rsidR="00FB72C4" w:rsidRPr="00FB72C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4A019B" w:rsidRPr="004A019B" w:rsidRDefault="00A1201C" w:rsidP="00FB7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на июнь с 01.06. по 22.06.2022</w:t>
      </w:r>
      <w:r w:rsidR="004A019B" w:rsidRPr="004A019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года.</w:t>
      </w:r>
    </w:p>
    <w:tbl>
      <w:tblPr>
        <w:tblStyle w:val="a3"/>
        <w:tblW w:w="10491" w:type="dxa"/>
        <w:tblInd w:w="-885" w:type="dxa"/>
        <w:tblLook w:val="04A0"/>
      </w:tblPr>
      <w:tblGrid>
        <w:gridCol w:w="3197"/>
        <w:gridCol w:w="5188"/>
        <w:gridCol w:w="2106"/>
      </w:tblGrid>
      <w:tr w:rsidR="007958BB" w:rsidRPr="007958BB" w:rsidTr="00AF090B">
        <w:trPr>
          <w:trHeight w:val="540"/>
        </w:trPr>
        <w:tc>
          <w:tcPr>
            <w:tcW w:w="3223" w:type="dxa"/>
            <w:tcBorders>
              <w:top w:val="single" w:sz="4" w:space="0" w:color="auto"/>
            </w:tcBorders>
          </w:tcPr>
          <w:p w:rsidR="007958BB" w:rsidRPr="007958BB" w:rsidRDefault="007958BB" w:rsidP="00795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Вид объединения</w:t>
            </w:r>
          </w:p>
          <w:p w:rsidR="007958BB" w:rsidRPr="003819E7" w:rsidRDefault="007958BB" w:rsidP="00795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42" w:type="dxa"/>
            <w:tcBorders>
              <w:top w:val="single" w:sz="4" w:space="0" w:color="auto"/>
            </w:tcBorders>
          </w:tcPr>
          <w:p w:rsidR="007958BB" w:rsidRPr="007958BB" w:rsidRDefault="007958BB" w:rsidP="00795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Виды работ</w:t>
            </w:r>
          </w:p>
          <w:p w:rsidR="007958BB" w:rsidRPr="003819E7" w:rsidRDefault="007958BB" w:rsidP="00795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</w:tcPr>
          <w:p w:rsidR="007958BB" w:rsidRPr="003819E7" w:rsidRDefault="007958BB" w:rsidP="007958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819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Сроки </w:t>
            </w:r>
          </w:p>
        </w:tc>
      </w:tr>
      <w:tr w:rsidR="007958BB" w:rsidTr="00AF090B">
        <w:trPr>
          <w:trHeight w:val="348"/>
        </w:trPr>
        <w:tc>
          <w:tcPr>
            <w:tcW w:w="3223" w:type="dxa"/>
            <w:vMerge w:val="restart"/>
          </w:tcPr>
          <w:p w:rsidR="007958BB" w:rsidRPr="007958BB" w:rsidRDefault="007958BB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Объединение </w:t>
            </w:r>
            <w:proofErr w:type="gramStart"/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</w:t>
            </w:r>
            <w:proofErr w:type="gramEnd"/>
          </w:p>
          <w:p w:rsidR="007958BB" w:rsidRPr="007958BB" w:rsidRDefault="007958BB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оказанию помощи </w:t>
            </w:r>
            <w:proofErr w:type="gramStart"/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</w:t>
            </w:r>
            <w:proofErr w:type="gramEnd"/>
          </w:p>
          <w:p w:rsidR="007958BB" w:rsidRPr="007958BB" w:rsidRDefault="007958BB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озеленении</w:t>
            </w:r>
            <w:proofErr w:type="gramEnd"/>
          </w:p>
          <w:p w:rsidR="007958BB" w:rsidRPr="007958BB" w:rsidRDefault="007958BB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помещений школы и</w:t>
            </w:r>
          </w:p>
          <w:p w:rsidR="007958BB" w:rsidRPr="007958BB" w:rsidRDefault="007958BB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прилегающей</w:t>
            </w:r>
          </w:p>
          <w:p w:rsidR="007958BB" w:rsidRPr="003819E7" w:rsidRDefault="007958BB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школьной территории</w:t>
            </w: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:rsidR="007958BB" w:rsidRPr="003819E7" w:rsidRDefault="007958BB" w:rsidP="0081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E7">
              <w:rPr>
                <w:rFonts w:ascii="Times New Roman" w:hAnsi="Times New Roman" w:cs="Times New Roman"/>
                <w:sz w:val="28"/>
                <w:szCs w:val="28"/>
              </w:rPr>
              <w:t xml:space="preserve">Поливка комнатных цветов в учреждении 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7958BB" w:rsidRPr="003819E7" w:rsidRDefault="00CD47F2" w:rsidP="0081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B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10, 17</w:t>
            </w:r>
            <w:r w:rsidR="000C47D5">
              <w:rPr>
                <w:rFonts w:ascii="Times New Roman" w:hAnsi="Times New Roman" w:cs="Times New Roman"/>
                <w:sz w:val="28"/>
                <w:szCs w:val="28"/>
              </w:rPr>
              <w:t>.06.2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958BB" w:rsidTr="00AF090B">
        <w:trPr>
          <w:trHeight w:val="420"/>
        </w:trPr>
        <w:tc>
          <w:tcPr>
            <w:tcW w:w="3223" w:type="dxa"/>
            <w:vMerge/>
          </w:tcPr>
          <w:p w:rsidR="007958BB" w:rsidRPr="003819E7" w:rsidRDefault="007958BB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42" w:type="dxa"/>
            <w:tcBorders>
              <w:top w:val="single" w:sz="4" w:space="0" w:color="auto"/>
              <w:bottom w:val="single" w:sz="4" w:space="0" w:color="auto"/>
            </w:tcBorders>
          </w:tcPr>
          <w:p w:rsidR="007958BB" w:rsidRPr="003819E7" w:rsidRDefault="00816580" w:rsidP="0081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E7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</w:tcPr>
          <w:p w:rsidR="007958BB" w:rsidRPr="003819E7" w:rsidRDefault="00CD47F2" w:rsidP="0081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47D5">
              <w:rPr>
                <w:rFonts w:ascii="Times New Roman" w:hAnsi="Times New Roman" w:cs="Times New Roman"/>
                <w:sz w:val="28"/>
                <w:szCs w:val="28"/>
              </w:rPr>
              <w:t>-22.06</w:t>
            </w:r>
            <w:r w:rsidR="00816580" w:rsidRPr="00381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3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19E7" w:rsidTr="00AF090B">
        <w:trPr>
          <w:trHeight w:val="516"/>
        </w:trPr>
        <w:tc>
          <w:tcPr>
            <w:tcW w:w="3223" w:type="dxa"/>
            <w:vMerge w:val="restart"/>
            <w:tcBorders>
              <w:right w:val="single" w:sz="4" w:space="0" w:color="auto"/>
            </w:tcBorders>
          </w:tcPr>
          <w:p w:rsidR="003819E7" w:rsidRPr="007958BB" w:rsidRDefault="003819E7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Объединение </w:t>
            </w:r>
            <w:proofErr w:type="gramStart"/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</w:t>
            </w:r>
            <w:proofErr w:type="gramEnd"/>
          </w:p>
          <w:p w:rsidR="003819E7" w:rsidRPr="007958BB" w:rsidRDefault="003819E7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оказанию помощи </w:t>
            </w:r>
            <w:proofErr w:type="gramStart"/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</w:t>
            </w:r>
            <w:proofErr w:type="gramEnd"/>
          </w:p>
          <w:p w:rsidR="003819E7" w:rsidRPr="007958BB" w:rsidRDefault="003819E7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организации</w:t>
            </w:r>
          </w:p>
          <w:p w:rsidR="003819E7" w:rsidRPr="007958BB" w:rsidRDefault="003819E7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деятельности </w:t>
            </w:r>
            <w:proofErr w:type="gramStart"/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летнего</w:t>
            </w:r>
            <w:proofErr w:type="gramEnd"/>
          </w:p>
          <w:p w:rsidR="003819E7" w:rsidRPr="007958BB" w:rsidRDefault="003819E7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оздоровительного</w:t>
            </w:r>
          </w:p>
          <w:p w:rsidR="003819E7" w:rsidRPr="007958BB" w:rsidRDefault="003819E7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лагеря с </w:t>
            </w:r>
            <w:proofErr w:type="gramStart"/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дневным</w:t>
            </w:r>
            <w:proofErr w:type="gramEnd"/>
          </w:p>
          <w:p w:rsidR="003819E7" w:rsidRPr="003819E7" w:rsidRDefault="003819E7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пребыванием</w:t>
            </w:r>
          </w:p>
        </w:tc>
        <w:tc>
          <w:tcPr>
            <w:tcW w:w="5442" w:type="dxa"/>
            <w:tcBorders>
              <w:left w:val="single" w:sz="4" w:space="0" w:color="auto"/>
              <w:bottom w:val="single" w:sz="4" w:space="0" w:color="auto"/>
            </w:tcBorders>
          </w:tcPr>
          <w:p w:rsidR="003819E7" w:rsidRPr="003819E7" w:rsidRDefault="003819E7" w:rsidP="0081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E7">
              <w:rPr>
                <w:rFonts w:ascii="Times New Roman" w:hAnsi="Times New Roman" w:cs="Times New Roman"/>
                <w:sz w:val="28"/>
                <w:szCs w:val="28"/>
              </w:rPr>
              <w:t>Оформление отрядных уголков, комнат</w:t>
            </w:r>
          </w:p>
        </w:tc>
        <w:tc>
          <w:tcPr>
            <w:tcW w:w="1826" w:type="dxa"/>
            <w:vMerge w:val="restart"/>
          </w:tcPr>
          <w:p w:rsidR="003819E7" w:rsidRPr="003819E7" w:rsidRDefault="000C47D5" w:rsidP="0081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9E7" w:rsidRPr="003819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2,3.06</w:t>
            </w:r>
            <w:r w:rsidR="003819E7" w:rsidRPr="00381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3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19E7" w:rsidTr="00AF090B">
        <w:trPr>
          <w:trHeight w:val="210"/>
        </w:trPr>
        <w:tc>
          <w:tcPr>
            <w:tcW w:w="3223" w:type="dxa"/>
            <w:vMerge/>
            <w:tcBorders>
              <w:right w:val="single" w:sz="4" w:space="0" w:color="auto"/>
            </w:tcBorders>
          </w:tcPr>
          <w:p w:rsidR="003819E7" w:rsidRPr="003819E7" w:rsidRDefault="003819E7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9E7" w:rsidRPr="003819E7" w:rsidRDefault="003819E7" w:rsidP="0081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E7">
              <w:rPr>
                <w:rFonts w:ascii="Times New Roman" w:hAnsi="Times New Roman" w:cs="Times New Roman"/>
                <w:sz w:val="28"/>
                <w:szCs w:val="28"/>
              </w:rPr>
              <w:t>Подбор игр</w:t>
            </w:r>
          </w:p>
        </w:tc>
        <w:tc>
          <w:tcPr>
            <w:tcW w:w="1826" w:type="dxa"/>
            <w:vMerge/>
            <w:tcBorders>
              <w:bottom w:val="single" w:sz="4" w:space="0" w:color="auto"/>
            </w:tcBorders>
          </w:tcPr>
          <w:p w:rsidR="003819E7" w:rsidRPr="003819E7" w:rsidRDefault="003819E7" w:rsidP="00816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9E7" w:rsidTr="00AF090B">
        <w:trPr>
          <w:trHeight w:val="435"/>
        </w:trPr>
        <w:tc>
          <w:tcPr>
            <w:tcW w:w="3223" w:type="dxa"/>
            <w:vMerge/>
            <w:tcBorders>
              <w:right w:val="single" w:sz="4" w:space="0" w:color="auto"/>
            </w:tcBorders>
          </w:tcPr>
          <w:p w:rsidR="003819E7" w:rsidRPr="003819E7" w:rsidRDefault="003819E7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19E7" w:rsidRPr="003819E7" w:rsidRDefault="003819E7" w:rsidP="0081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E7">
              <w:rPr>
                <w:rFonts w:ascii="Times New Roman" w:hAnsi="Times New Roman" w:cs="Times New Roman"/>
                <w:sz w:val="28"/>
                <w:szCs w:val="28"/>
              </w:rPr>
              <w:t>Проведение викторин, конкурсов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</w:tcBorders>
          </w:tcPr>
          <w:p w:rsidR="003819E7" w:rsidRPr="003819E7" w:rsidRDefault="000C47D5" w:rsidP="00CD47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01-22.06</w:t>
            </w:r>
            <w:r w:rsidR="003819E7" w:rsidRPr="00381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3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19E7" w:rsidTr="00AF090B">
        <w:trPr>
          <w:trHeight w:val="813"/>
        </w:trPr>
        <w:tc>
          <w:tcPr>
            <w:tcW w:w="3223" w:type="dxa"/>
            <w:vMerge/>
            <w:tcBorders>
              <w:right w:val="single" w:sz="4" w:space="0" w:color="auto"/>
            </w:tcBorders>
          </w:tcPr>
          <w:p w:rsidR="003819E7" w:rsidRPr="003819E7" w:rsidRDefault="003819E7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</w:tcBorders>
          </w:tcPr>
          <w:p w:rsidR="003819E7" w:rsidRPr="003819E7" w:rsidRDefault="003819E7" w:rsidP="0081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E7">
              <w:rPr>
                <w:rFonts w:ascii="Times New Roman" w:hAnsi="Times New Roman" w:cs="Times New Roman"/>
                <w:sz w:val="28"/>
                <w:szCs w:val="28"/>
              </w:rPr>
              <w:t>Оказание помощи в организации и проведении массовых мероприятий в пришкольном лагере с дневным пребыванием</w:t>
            </w:r>
          </w:p>
        </w:tc>
        <w:tc>
          <w:tcPr>
            <w:tcW w:w="1826" w:type="dxa"/>
            <w:vMerge/>
          </w:tcPr>
          <w:p w:rsidR="003819E7" w:rsidRPr="003819E7" w:rsidRDefault="003819E7" w:rsidP="008165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BB" w:rsidTr="00AF090B">
        <w:trPr>
          <w:trHeight w:val="468"/>
        </w:trPr>
        <w:tc>
          <w:tcPr>
            <w:tcW w:w="3223" w:type="dxa"/>
            <w:vMerge w:val="restart"/>
          </w:tcPr>
          <w:p w:rsidR="007958BB" w:rsidRPr="007958BB" w:rsidRDefault="007958BB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Объединение </w:t>
            </w:r>
            <w:proofErr w:type="gramStart"/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</w:t>
            </w:r>
            <w:proofErr w:type="gramEnd"/>
          </w:p>
          <w:p w:rsidR="007958BB" w:rsidRPr="007958BB" w:rsidRDefault="007958BB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проведению</w:t>
            </w:r>
          </w:p>
          <w:p w:rsidR="007958BB" w:rsidRPr="007958BB" w:rsidRDefault="007958BB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благотворительных</w:t>
            </w:r>
          </w:p>
          <w:p w:rsidR="007958BB" w:rsidRPr="007958BB" w:rsidRDefault="007958BB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акций, по организации</w:t>
            </w:r>
          </w:p>
          <w:p w:rsidR="007958BB" w:rsidRPr="007958BB" w:rsidRDefault="007958BB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волонтерской работы</w:t>
            </w:r>
          </w:p>
          <w:p w:rsidR="007958BB" w:rsidRPr="003819E7" w:rsidRDefault="007958BB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:rsidR="007958BB" w:rsidRPr="003819E7" w:rsidRDefault="00816580" w:rsidP="0081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E7">
              <w:rPr>
                <w:rFonts w:ascii="Times New Roman" w:hAnsi="Times New Roman" w:cs="Times New Roman"/>
                <w:sz w:val="28"/>
                <w:szCs w:val="28"/>
              </w:rPr>
              <w:t>Акция «Памятник-хранитель истории. Приведём в порядок памятник нашего села»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7958BB" w:rsidRPr="003819E7" w:rsidRDefault="00927287" w:rsidP="0081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4, 14.</w:t>
            </w:r>
            <w:r w:rsidR="000C47D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958BB" w:rsidRPr="00381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3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6580" w:rsidTr="00AF090B">
        <w:trPr>
          <w:trHeight w:val="217"/>
        </w:trPr>
        <w:tc>
          <w:tcPr>
            <w:tcW w:w="3223" w:type="dxa"/>
            <w:vMerge/>
          </w:tcPr>
          <w:p w:rsidR="00816580" w:rsidRPr="007958BB" w:rsidRDefault="00816580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:rsidR="00816580" w:rsidRPr="003819E7" w:rsidRDefault="00816580" w:rsidP="0081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19E7">
              <w:rPr>
                <w:rFonts w:ascii="Times New Roman" w:hAnsi="Times New Roman" w:cs="Times New Roman"/>
                <w:sz w:val="28"/>
                <w:szCs w:val="28"/>
              </w:rPr>
              <w:t>Флеш-моб</w:t>
            </w:r>
            <w:proofErr w:type="spellEnd"/>
            <w:r w:rsidRPr="003819E7">
              <w:rPr>
                <w:rFonts w:ascii="Times New Roman" w:hAnsi="Times New Roman" w:cs="Times New Roman"/>
                <w:sz w:val="28"/>
                <w:szCs w:val="28"/>
              </w:rPr>
              <w:t xml:space="preserve"> «Нормы ГТО – нормы жизни»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816580" w:rsidRPr="00927287" w:rsidRDefault="00CD47F2" w:rsidP="0081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C47D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816580" w:rsidRPr="00381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3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27287" w:rsidTr="00AF090B">
        <w:trPr>
          <w:trHeight w:val="217"/>
        </w:trPr>
        <w:tc>
          <w:tcPr>
            <w:tcW w:w="3223" w:type="dxa"/>
            <w:vMerge/>
          </w:tcPr>
          <w:p w:rsidR="00927287" w:rsidRPr="007958BB" w:rsidRDefault="00927287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:rsidR="00927287" w:rsidRPr="003819E7" w:rsidRDefault="00927287" w:rsidP="0081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«Чтение без перерыва»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927287" w:rsidRDefault="00927287" w:rsidP="00816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7.06.22</w:t>
            </w:r>
          </w:p>
        </w:tc>
      </w:tr>
      <w:tr w:rsidR="003819E7" w:rsidTr="00AF090B">
        <w:trPr>
          <w:trHeight w:val="208"/>
        </w:trPr>
        <w:tc>
          <w:tcPr>
            <w:tcW w:w="3223" w:type="dxa"/>
            <w:vMerge/>
          </w:tcPr>
          <w:p w:rsidR="003819E7" w:rsidRPr="007958BB" w:rsidRDefault="003819E7" w:rsidP="007958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2" w:type="dxa"/>
            <w:tcBorders>
              <w:bottom w:val="single" w:sz="4" w:space="0" w:color="auto"/>
            </w:tcBorders>
          </w:tcPr>
          <w:p w:rsidR="003819E7" w:rsidRPr="003819E7" w:rsidRDefault="003819E7" w:rsidP="00E4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E7">
              <w:rPr>
                <w:rFonts w:ascii="Times New Roman" w:hAnsi="Times New Roman" w:cs="Times New Roman"/>
                <w:sz w:val="28"/>
                <w:szCs w:val="28"/>
              </w:rPr>
              <w:t>Волонтёрская деятельность, оказание в помощи труженикам тыла, ветеранам педагогического труда.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3819E7" w:rsidRPr="003819E7" w:rsidRDefault="00CD47F2" w:rsidP="00E4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27287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="000C47D5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3819E7" w:rsidRPr="00381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3B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72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90B" w:rsidTr="00FB466F">
        <w:trPr>
          <w:trHeight w:val="367"/>
        </w:trPr>
        <w:tc>
          <w:tcPr>
            <w:tcW w:w="10491" w:type="dxa"/>
            <w:gridSpan w:val="3"/>
          </w:tcPr>
          <w:p w:rsidR="00AF090B" w:rsidRPr="003819E7" w:rsidRDefault="00A1201C" w:rsidP="00CF2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н</w:t>
            </w:r>
            <w:r w:rsidR="00513B0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 xml:space="preserve">а </w:t>
            </w:r>
            <w:r w:rsidR="00CF27BD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июль</w:t>
            </w:r>
          </w:p>
        </w:tc>
      </w:tr>
      <w:tr w:rsidR="00AF090B" w:rsidRPr="007958BB" w:rsidTr="00AF090B">
        <w:trPr>
          <w:trHeight w:val="540"/>
        </w:trPr>
        <w:tc>
          <w:tcPr>
            <w:tcW w:w="3223" w:type="dxa"/>
          </w:tcPr>
          <w:p w:rsidR="00AF090B" w:rsidRPr="007958BB" w:rsidRDefault="00AF090B" w:rsidP="007E6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Вид объединения</w:t>
            </w:r>
          </w:p>
          <w:p w:rsidR="00AF090B" w:rsidRPr="003819E7" w:rsidRDefault="00AF090B" w:rsidP="007E6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42" w:type="dxa"/>
          </w:tcPr>
          <w:p w:rsidR="00AF090B" w:rsidRPr="007958BB" w:rsidRDefault="00AF090B" w:rsidP="007E6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Виды работ</w:t>
            </w:r>
          </w:p>
          <w:p w:rsidR="00AF090B" w:rsidRPr="003819E7" w:rsidRDefault="00AF090B" w:rsidP="007E6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</w:tcPr>
          <w:p w:rsidR="00AF090B" w:rsidRPr="003819E7" w:rsidRDefault="00AF090B" w:rsidP="007E60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819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Сроки </w:t>
            </w:r>
          </w:p>
        </w:tc>
      </w:tr>
      <w:tr w:rsidR="00AF090B" w:rsidTr="00AF090B">
        <w:trPr>
          <w:trHeight w:val="348"/>
        </w:trPr>
        <w:tc>
          <w:tcPr>
            <w:tcW w:w="3223" w:type="dxa"/>
            <w:vMerge w:val="restart"/>
          </w:tcPr>
          <w:p w:rsidR="00AF090B" w:rsidRPr="007958BB" w:rsidRDefault="00AF090B" w:rsidP="007E60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Объединение </w:t>
            </w:r>
            <w:proofErr w:type="gramStart"/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</w:t>
            </w:r>
            <w:proofErr w:type="gramEnd"/>
          </w:p>
          <w:p w:rsidR="00AF090B" w:rsidRPr="007958BB" w:rsidRDefault="00AF090B" w:rsidP="007E60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оказанию помощи </w:t>
            </w:r>
            <w:proofErr w:type="gramStart"/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</w:t>
            </w:r>
            <w:proofErr w:type="gramEnd"/>
          </w:p>
          <w:p w:rsidR="00AF090B" w:rsidRPr="007958BB" w:rsidRDefault="00AF090B" w:rsidP="007E60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озеленении</w:t>
            </w:r>
            <w:proofErr w:type="gramEnd"/>
          </w:p>
          <w:p w:rsidR="00AF090B" w:rsidRPr="007958BB" w:rsidRDefault="00AF090B" w:rsidP="007E60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помещений школы и</w:t>
            </w:r>
          </w:p>
          <w:p w:rsidR="00AF090B" w:rsidRPr="007958BB" w:rsidRDefault="00AF090B" w:rsidP="007E60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прилегающей</w:t>
            </w:r>
          </w:p>
          <w:p w:rsidR="00AF090B" w:rsidRPr="003819E7" w:rsidRDefault="00AF090B" w:rsidP="007E60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школьной </w:t>
            </w: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территории</w:t>
            </w:r>
          </w:p>
        </w:tc>
        <w:tc>
          <w:tcPr>
            <w:tcW w:w="5442" w:type="dxa"/>
          </w:tcPr>
          <w:p w:rsidR="00AF090B" w:rsidRPr="003819E7" w:rsidRDefault="00AF090B" w:rsidP="007E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Поливка комнатных цветов в учреждении </w:t>
            </w:r>
          </w:p>
        </w:tc>
        <w:tc>
          <w:tcPr>
            <w:tcW w:w="1826" w:type="dxa"/>
          </w:tcPr>
          <w:p w:rsidR="00AF090B" w:rsidRPr="003819E7" w:rsidRDefault="00927287" w:rsidP="007E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05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8,15</w:t>
            </w:r>
            <w:r w:rsidR="00E90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47D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9059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90B" w:rsidTr="00AF090B">
        <w:trPr>
          <w:trHeight w:val="420"/>
        </w:trPr>
        <w:tc>
          <w:tcPr>
            <w:tcW w:w="3223" w:type="dxa"/>
            <w:vMerge/>
          </w:tcPr>
          <w:p w:rsidR="00AF090B" w:rsidRPr="003819E7" w:rsidRDefault="00AF090B" w:rsidP="007E60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42" w:type="dxa"/>
          </w:tcPr>
          <w:p w:rsidR="00AF090B" w:rsidRPr="003819E7" w:rsidRDefault="00AF090B" w:rsidP="007E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E7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1826" w:type="dxa"/>
          </w:tcPr>
          <w:p w:rsidR="00AF090B" w:rsidRPr="003819E7" w:rsidRDefault="00927287" w:rsidP="007E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  <w:r w:rsidR="00E905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C47D5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AF090B" w:rsidRPr="00381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0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90B" w:rsidTr="00AF090B">
        <w:trPr>
          <w:trHeight w:val="468"/>
        </w:trPr>
        <w:tc>
          <w:tcPr>
            <w:tcW w:w="3223" w:type="dxa"/>
            <w:vMerge w:val="restart"/>
          </w:tcPr>
          <w:p w:rsidR="00AF090B" w:rsidRPr="007958BB" w:rsidRDefault="00AF090B" w:rsidP="007E60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 xml:space="preserve">Объединение </w:t>
            </w:r>
            <w:proofErr w:type="gramStart"/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</w:t>
            </w:r>
            <w:proofErr w:type="gramEnd"/>
          </w:p>
          <w:p w:rsidR="00AF090B" w:rsidRPr="007958BB" w:rsidRDefault="00AF090B" w:rsidP="007E60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проведению</w:t>
            </w:r>
          </w:p>
          <w:p w:rsidR="00AF090B" w:rsidRPr="007958BB" w:rsidRDefault="00AF090B" w:rsidP="007E60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благотворительных</w:t>
            </w:r>
          </w:p>
          <w:p w:rsidR="00AF090B" w:rsidRPr="007958BB" w:rsidRDefault="00AF090B" w:rsidP="007E60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акций, по организации</w:t>
            </w:r>
          </w:p>
          <w:p w:rsidR="00AF090B" w:rsidRPr="007958BB" w:rsidRDefault="00AF090B" w:rsidP="007E60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волонтерской работы</w:t>
            </w:r>
          </w:p>
          <w:p w:rsidR="00AF090B" w:rsidRPr="003819E7" w:rsidRDefault="00AF090B" w:rsidP="007E60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42" w:type="dxa"/>
          </w:tcPr>
          <w:p w:rsidR="00AF090B" w:rsidRPr="003819E7" w:rsidRDefault="00AF090B" w:rsidP="007E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E7">
              <w:rPr>
                <w:rFonts w:ascii="Times New Roman" w:hAnsi="Times New Roman" w:cs="Times New Roman"/>
                <w:sz w:val="28"/>
                <w:szCs w:val="28"/>
              </w:rPr>
              <w:t>Акция «Памятник-хранитель истории. Приведём в порядок памятник нашего села»</w:t>
            </w:r>
          </w:p>
        </w:tc>
        <w:tc>
          <w:tcPr>
            <w:tcW w:w="1826" w:type="dxa"/>
          </w:tcPr>
          <w:p w:rsidR="00AF090B" w:rsidRPr="003819E7" w:rsidRDefault="00927287" w:rsidP="007E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0C47D5"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="00AF090B" w:rsidRPr="00381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0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F090B" w:rsidTr="00AF090B">
        <w:trPr>
          <w:trHeight w:val="208"/>
        </w:trPr>
        <w:tc>
          <w:tcPr>
            <w:tcW w:w="3223" w:type="dxa"/>
            <w:vMerge/>
          </w:tcPr>
          <w:p w:rsidR="00AF090B" w:rsidRPr="007958BB" w:rsidRDefault="00AF090B" w:rsidP="007E602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2" w:type="dxa"/>
          </w:tcPr>
          <w:p w:rsidR="00AF090B" w:rsidRPr="003819E7" w:rsidRDefault="00AF090B" w:rsidP="007E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E7">
              <w:rPr>
                <w:rFonts w:ascii="Times New Roman" w:hAnsi="Times New Roman" w:cs="Times New Roman"/>
                <w:sz w:val="28"/>
                <w:szCs w:val="28"/>
              </w:rPr>
              <w:t>Волонтёрская деятельность, оказание в помощи труженикам тыла, ветеранам педагогического труда.</w:t>
            </w:r>
          </w:p>
        </w:tc>
        <w:tc>
          <w:tcPr>
            <w:tcW w:w="1826" w:type="dxa"/>
          </w:tcPr>
          <w:p w:rsidR="00AF090B" w:rsidRPr="003819E7" w:rsidRDefault="00927287" w:rsidP="007E6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5, 13</w:t>
            </w:r>
            <w:r w:rsidR="000C47D5">
              <w:rPr>
                <w:rFonts w:ascii="Times New Roman" w:hAnsi="Times New Roman" w:cs="Times New Roman"/>
                <w:sz w:val="28"/>
                <w:szCs w:val="28"/>
              </w:rPr>
              <w:t>.07</w:t>
            </w:r>
            <w:r w:rsidR="00AF090B" w:rsidRPr="00381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05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1230" w:rsidTr="00A66704">
        <w:trPr>
          <w:trHeight w:val="208"/>
        </w:trPr>
        <w:tc>
          <w:tcPr>
            <w:tcW w:w="10491" w:type="dxa"/>
            <w:gridSpan w:val="3"/>
          </w:tcPr>
          <w:p w:rsidR="00CC1230" w:rsidRDefault="00A1201C" w:rsidP="00CC12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н</w:t>
            </w:r>
            <w:r w:rsidR="00CC1230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а август</w:t>
            </w:r>
          </w:p>
        </w:tc>
      </w:tr>
      <w:tr w:rsidR="00CF27BD" w:rsidTr="00AF090B">
        <w:trPr>
          <w:trHeight w:val="208"/>
        </w:trPr>
        <w:tc>
          <w:tcPr>
            <w:tcW w:w="3223" w:type="dxa"/>
          </w:tcPr>
          <w:p w:rsidR="00CF27BD" w:rsidRPr="007958BB" w:rsidRDefault="00CF27BD" w:rsidP="003C3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Вид объединения</w:t>
            </w:r>
          </w:p>
          <w:p w:rsidR="00CF27BD" w:rsidRPr="003819E7" w:rsidRDefault="00CF27BD" w:rsidP="003C3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42" w:type="dxa"/>
          </w:tcPr>
          <w:p w:rsidR="00CF27BD" w:rsidRPr="007958BB" w:rsidRDefault="00CF27BD" w:rsidP="003C3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Виды работ</w:t>
            </w:r>
          </w:p>
          <w:p w:rsidR="00CF27BD" w:rsidRPr="003819E7" w:rsidRDefault="00CF27BD" w:rsidP="003C3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1826" w:type="dxa"/>
          </w:tcPr>
          <w:p w:rsidR="00CF27BD" w:rsidRPr="003819E7" w:rsidRDefault="00CF27BD" w:rsidP="003C3C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3819E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Сроки </w:t>
            </w:r>
          </w:p>
        </w:tc>
      </w:tr>
      <w:tr w:rsidR="00CF27BD" w:rsidTr="00AF090B">
        <w:trPr>
          <w:trHeight w:val="208"/>
        </w:trPr>
        <w:tc>
          <w:tcPr>
            <w:tcW w:w="3223" w:type="dxa"/>
            <w:vMerge w:val="restart"/>
          </w:tcPr>
          <w:p w:rsidR="00CF27BD" w:rsidRPr="007958BB" w:rsidRDefault="00CF27BD" w:rsidP="003C3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Объединение </w:t>
            </w:r>
            <w:proofErr w:type="gramStart"/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</w:t>
            </w:r>
            <w:proofErr w:type="gramEnd"/>
          </w:p>
          <w:p w:rsidR="00CF27BD" w:rsidRPr="007958BB" w:rsidRDefault="00CF27BD" w:rsidP="003C3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оказанию помощи </w:t>
            </w:r>
            <w:proofErr w:type="gramStart"/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</w:t>
            </w:r>
            <w:proofErr w:type="gramEnd"/>
          </w:p>
          <w:p w:rsidR="00CF27BD" w:rsidRPr="007958BB" w:rsidRDefault="00CF27BD" w:rsidP="003C3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gramStart"/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озеленении</w:t>
            </w:r>
            <w:proofErr w:type="gramEnd"/>
          </w:p>
          <w:p w:rsidR="00CF27BD" w:rsidRPr="007958BB" w:rsidRDefault="00CF27BD" w:rsidP="003C3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помещений школы и</w:t>
            </w:r>
          </w:p>
          <w:p w:rsidR="00CF27BD" w:rsidRPr="007958BB" w:rsidRDefault="00CF27BD" w:rsidP="003C3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прилегающей</w:t>
            </w:r>
          </w:p>
          <w:p w:rsidR="00CF27BD" w:rsidRPr="003819E7" w:rsidRDefault="00CF27BD" w:rsidP="003C3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школьной территории</w:t>
            </w:r>
          </w:p>
        </w:tc>
        <w:tc>
          <w:tcPr>
            <w:tcW w:w="5442" w:type="dxa"/>
          </w:tcPr>
          <w:p w:rsidR="00CF27BD" w:rsidRPr="003819E7" w:rsidRDefault="00CF27BD" w:rsidP="003C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E7">
              <w:rPr>
                <w:rFonts w:ascii="Times New Roman" w:hAnsi="Times New Roman" w:cs="Times New Roman"/>
                <w:sz w:val="28"/>
                <w:szCs w:val="28"/>
              </w:rPr>
              <w:t xml:space="preserve">Поливка комнатных цветов в учреждении </w:t>
            </w:r>
          </w:p>
        </w:tc>
        <w:tc>
          <w:tcPr>
            <w:tcW w:w="1826" w:type="dxa"/>
          </w:tcPr>
          <w:p w:rsidR="00CF27BD" w:rsidRPr="003819E7" w:rsidRDefault="00927287" w:rsidP="00927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5,12,19,26.</w:t>
            </w:r>
            <w:r w:rsidR="00CF27BD">
              <w:rPr>
                <w:rFonts w:ascii="Times New Roman" w:hAnsi="Times New Roman" w:cs="Times New Roman"/>
                <w:sz w:val="28"/>
                <w:szCs w:val="28"/>
              </w:rPr>
              <w:t>08.2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7BD" w:rsidTr="00AF090B">
        <w:trPr>
          <w:trHeight w:val="208"/>
        </w:trPr>
        <w:tc>
          <w:tcPr>
            <w:tcW w:w="3223" w:type="dxa"/>
            <w:vMerge/>
          </w:tcPr>
          <w:p w:rsidR="00CF27BD" w:rsidRPr="003819E7" w:rsidRDefault="00CF27BD" w:rsidP="003C3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42" w:type="dxa"/>
          </w:tcPr>
          <w:p w:rsidR="00CF27BD" w:rsidRPr="003819E7" w:rsidRDefault="00CF27BD" w:rsidP="003C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E7">
              <w:rPr>
                <w:rFonts w:ascii="Times New Roman" w:hAnsi="Times New Roman" w:cs="Times New Roman"/>
                <w:sz w:val="28"/>
                <w:szCs w:val="28"/>
              </w:rPr>
              <w:t>Работа на пришкольном участке</w:t>
            </w:r>
          </w:p>
        </w:tc>
        <w:tc>
          <w:tcPr>
            <w:tcW w:w="1826" w:type="dxa"/>
          </w:tcPr>
          <w:p w:rsidR="00CF27BD" w:rsidRPr="003819E7" w:rsidRDefault="00927287" w:rsidP="003C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1.-26</w:t>
            </w:r>
            <w:r w:rsidR="00CF27B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F27BD" w:rsidRPr="00381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2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7BD" w:rsidTr="00AF090B">
        <w:trPr>
          <w:trHeight w:val="208"/>
        </w:trPr>
        <w:tc>
          <w:tcPr>
            <w:tcW w:w="3223" w:type="dxa"/>
            <w:vMerge w:val="restart"/>
          </w:tcPr>
          <w:p w:rsidR="00CF27BD" w:rsidRPr="007958BB" w:rsidRDefault="00CF27BD" w:rsidP="003C3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Объединение </w:t>
            </w:r>
            <w:proofErr w:type="gramStart"/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</w:t>
            </w:r>
            <w:proofErr w:type="gramEnd"/>
          </w:p>
          <w:p w:rsidR="00CF27BD" w:rsidRPr="007958BB" w:rsidRDefault="00CF27BD" w:rsidP="003C3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проведению</w:t>
            </w:r>
          </w:p>
          <w:p w:rsidR="00CF27BD" w:rsidRPr="007958BB" w:rsidRDefault="00CF27BD" w:rsidP="003C3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благотворительных</w:t>
            </w:r>
          </w:p>
          <w:p w:rsidR="00CF27BD" w:rsidRPr="007958BB" w:rsidRDefault="00CF27BD" w:rsidP="003C3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акций, по организации</w:t>
            </w:r>
          </w:p>
          <w:p w:rsidR="00CF27BD" w:rsidRPr="007958BB" w:rsidRDefault="00CF27BD" w:rsidP="003C3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7958B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волонтерской работы</w:t>
            </w:r>
          </w:p>
          <w:p w:rsidR="00CF27BD" w:rsidRPr="003819E7" w:rsidRDefault="00CF27BD" w:rsidP="003C3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442" w:type="dxa"/>
          </w:tcPr>
          <w:p w:rsidR="00CF27BD" w:rsidRPr="003819E7" w:rsidRDefault="00CF27BD" w:rsidP="003C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E7">
              <w:rPr>
                <w:rFonts w:ascii="Times New Roman" w:hAnsi="Times New Roman" w:cs="Times New Roman"/>
                <w:sz w:val="28"/>
                <w:szCs w:val="28"/>
              </w:rPr>
              <w:t>Акция «Памятник-хранитель истории. Приведём в порядок памятник нашего села»</w:t>
            </w:r>
          </w:p>
        </w:tc>
        <w:tc>
          <w:tcPr>
            <w:tcW w:w="1826" w:type="dxa"/>
          </w:tcPr>
          <w:p w:rsidR="00CF27BD" w:rsidRPr="003819E7" w:rsidRDefault="00927287" w:rsidP="003C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F27B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F27BD" w:rsidRPr="00381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2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27BD" w:rsidTr="00AF090B">
        <w:trPr>
          <w:trHeight w:val="208"/>
        </w:trPr>
        <w:tc>
          <w:tcPr>
            <w:tcW w:w="3223" w:type="dxa"/>
            <w:vMerge/>
          </w:tcPr>
          <w:p w:rsidR="00CF27BD" w:rsidRPr="007958BB" w:rsidRDefault="00CF27BD" w:rsidP="003C3CB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42" w:type="dxa"/>
          </w:tcPr>
          <w:p w:rsidR="00CF27BD" w:rsidRPr="003819E7" w:rsidRDefault="00CF27BD" w:rsidP="003C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19E7">
              <w:rPr>
                <w:rFonts w:ascii="Times New Roman" w:hAnsi="Times New Roman" w:cs="Times New Roman"/>
                <w:sz w:val="28"/>
                <w:szCs w:val="28"/>
              </w:rPr>
              <w:t>Волонтёрская деятельность, оказание в помощи труженикам тыла, ветеранам педагогического труда.</w:t>
            </w:r>
          </w:p>
        </w:tc>
        <w:tc>
          <w:tcPr>
            <w:tcW w:w="1826" w:type="dxa"/>
          </w:tcPr>
          <w:p w:rsidR="00CF27BD" w:rsidRPr="003819E7" w:rsidRDefault="00927287" w:rsidP="003C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12, 19</w:t>
            </w:r>
            <w:r w:rsidR="00CF27BD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="00CF27BD" w:rsidRPr="003819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2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720C4" w:rsidRDefault="002720C4"/>
    <w:sectPr w:rsidR="002720C4" w:rsidSect="0051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19B"/>
    <w:rsid w:val="00055034"/>
    <w:rsid w:val="000C47D5"/>
    <w:rsid w:val="002720C4"/>
    <w:rsid w:val="003819E7"/>
    <w:rsid w:val="00422F0B"/>
    <w:rsid w:val="004A019B"/>
    <w:rsid w:val="005115F3"/>
    <w:rsid w:val="00513B0A"/>
    <w:rsid w:val="007958BB"/>
    <w:rsid w:val="00816580"/>
    <w:rsid w:val="008F5F85"/>
    <w:rsid w:val="00927287"/>
    <w:rsid w:val="00A1201C"/>
    <w:rsid w:val="00AF090B"/>
    <w:rsid w:val="00B119A6"/>
    <w:rsid w:val="00C022CA"/>
    <w:rsid w:val="00CC1230"/>
    <w:rsid w:val="00CD47F2"/>
    <w:rsid w:val="00CF27BD"/>
    <w:rsid w:val="00D34FAF"/>
    <w:rsid w:val="00D82D54"/>
    <w:rsid w:val="00E90598"/>
    <w:rsid w:val="00FB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F3"/>
  </w:style>
  <w:style w:type="paragraph" w:styleId="3">
    <w:name w:val="heading 3"/>
    <w:basedOn w:val="a"/>
    <w:next w:val="a"/>
    <w:link w:val="30"/>
    <w:qFormat/>
    <w:rsid w:val="004A01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A019B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14</cp:revision>
  <cp:lastPrinted>2022-06-03T11:43:00Z</cp:lastPrinted>
  <dcterms:created xsi:type="dcterms:W3CDTF">2019-06-11T05:32:00Z</dcterms:created>
  <dcterms:modified xsi:type="dcterms:W3CDTF">2022-06-03T11:44:00Z</dcterms:modified>
</cp:coreProperties>
</file>