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C06" w:rsidRPr="00113BA6" w:rsidRDefault="003F0C06" w:rsidP="00113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BA6">
        <w:rPr>
          <w:rFonts w:ascii="Times New Roman" w:hAnsi="Times New Roman" w:cs="Times New Roman"/>
          <w:b/>
          <w:sz w:val="24"/>
          <w:szCs w:val="24"/>
        </w:rPr>
        <w:t>ПЛАН работы</w:t>
      </w:r>
      <w:r w:rsidR="008F158A" w:rsidRPr="00113BA6">
        <w:rPr>
          <w:rFonts w:ascii="Times New Roman" w:hAnsi="Times New Roman" w:cs="Times New Roman"/>
          <w:b/>
          <w:sz w:val="24"/>
          <w:szCs w:val="24"/>
        </w:rPr>
        <w:t>, совместный с филиалами</w:t>
      </w:r>
      <w:r w:rsidRPr="00113BA6">
        <w:rPr>
          <w:rFonts w:ascii="Times New Roman" w:hAnsi="Times New Roman" w:cs="Times New Roman"/>
          <w:b/>
          <w:sz w:val="24"/>
          <w:szCs w:val="24"/>
        </w:rPr>
        <w:t xml:space="preserve"> на 2018-2019 учебный год</w:t>
      </w:r>
    </w:p>
    <w:tbl>
      <w:tblPr>
        <w:tblStyle w:val="a3"/>
        <w:tblW w:w="0" w:type="auto"/>
        <w:tblInd w:w="-318" w:type="dxa"/>
        <w:tblLook w:val="04A0"/>
      </w:tblPr>
      <w:tblGrid>
        <w:gridCol w:w="2127"/>
        <w:gridCol w:w="3402"/>
        <w:gridCol w:w="1418"/>
        <w:gridCol w:w="1984"/>
        <w:gridCol w:w="1843"/>
      </w:tblGrid>
      <w:tr w:rsidR="00D20D01" w:rsidRPr="00113BA6" w:rsidTr="00113BA6">
        <w:tc>
          <w:tcPr>
            <w:tcW w:w="2127" w:type="dxa"/>
          </w:tcPr>
          <w:p w:rsidR="00D20D01" w:rsidRPr="00113BA6" w:rsidRDefault="00D20D01" w:rsidP="00113B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A6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школы</w:t>
            </w:r>
          </w:p>
        </w:tc>
        <w:tc>
          <w:tcPr>
            <w:tcW w:w="3402" w:type="dxa"/>
          </w:tcPr>
          <w:p w:rsidR="00D20D01" w:rsidRPr="00113BA6" w:rsidRDefault="00D20D01" w:rsidP="00113B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A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Мероприятие, МО</w:t>
            </w:r>
          </w:p>
        </w:tc>
        <w:tc>
          <w:tcPr>
            <w:tcW w:w="1418" w:type="dxa"/>
          </w:tcPr>
          <w:p w:rsidR="00D20D01" w:rsidRPr="00113BA6" w:rsidRDefault="00D20D01" w:rsidP="00113B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A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</w:tcPr>
          <w:p w:rsidR="00D20D01" w:rsidRPr="00113BA6" w:rsidRDefault="00D20D01" w:rsidP="00113B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A6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1843" w:type="dxa"/>
          </w:tcPr>
          <w:p w:rsidR="00D20D01" w:rsidRPr="00113BA6" w:rsidRDefault="00D20D01" w:rsidP="00113BA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BA6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Примерная дата</w:t>
            </w:r>
          </w:p>
        </w:tc>
      </w:tr>
      <w:tr w:rsidR="00D20D01" w:rsidRPr="003202BE" w:rsidTr="00113BA6">
        <w:tc>
          <w:tcPr>
            <w:tcW w:w="2127" w:type="dxa"/>
            <w:vMerge w:val="restart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Карелина Л.А.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Нурулина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Д.Ш.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Бакиева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Д.Б.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8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8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</w:t>
            </w:r>
            <w:proofErr w:type="gram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биология, химия, география, физика)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Кроо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Капшанов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8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 МО математиков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8F1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 МО иностранного языка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 w:val="restart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Птицкая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Искусство, МХК, музыка, технология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Утяшева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Бикина Д.Т.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E87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физической культуры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МО </w:t>
            </w:r>
            <w:proofErr w:type="spellStart"/>
            <w:proofErr w:type="gram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 w:val="restart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D20D01" w:rsidRPr="003202BE" w:rsidRDefault="00D20D01" w:rsidP="0079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 МО иностранного языка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Сотникова Т.В.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Баватдинова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Имангулова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математиков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русского языка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  <w:vMerge w:val="restart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общественно-научных предметов (история, общество)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Уразаев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Д.К.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физической культуры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984" w:type="dxa"/>
          </w:tcPr>
          <w:p w:rsidR="00D20D01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Тимералиев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Южаков П.В.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</w:tr>
      <w:tr w:rsidR="00D20D01" w:rsidRPr="003202BE" w:rsidTr="00113BA6">
        <w:tc>
          <w:tcPr>
            <w:tcW w:w="2127" w:type="dxa"/>
            <w:vMerge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русского языка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Ушаковская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НОШ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Пальянова О.В.</w:t>
            </w: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Засорина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Юрминская</w:t>
            </w:r>
            <w:proofErr w:type="spellEnd"/>
            <w:r w:rsidRPr="003202B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D20D01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МАОУ Шишкинская СОШ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Соревнования «Нормы ГТО»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BE"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D20D01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01" w:rsidRPr="003202BE" w:rsidTr="00113BA6">
        <w:tc>
          <w:tcPr>
            <w:tcW w:w="2127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Масленицы</w:t>
            </w:r>
          </w:p>
        </w:tc>
        <w:tc>
          <w:tcPr>
            <w:tcW w:w="1418" w:type="dxa"/>
          </w:tcPr>
          <w:p w:rsidR="00D20D01" w:rsidRPr="003202BE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кустовой</w:t>
            </w:r>
          </w:p>
        </w:tc>
        <w:tc>
          <w:tcPr>
            <w:tcW w:w="1984" w:type="dxa"/>
          </w:tcPr>
          <w:p w:rsidR="00D20D01" w:rsidRDefault="00113BA6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D20D0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D20D01" w:rsidRDefault="00D20D01" w:rsidP="0063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158A" w:rsidRPr="003202BE" w:rsidRDefault="008F158A" w:rsidP="008F158A">
      <w:pPr>
        <w:rPr>
          <w:rFonts w:ascii="Times New Roman" w:hAnsi="Times New Roman" w:cs="Times New Roman"/>
          <w:sz w:val="24"/>
          <w:szCs w:val="24"/>
        </w:rPr>
      </w:pPr>
    </w:p>
    <w:p w:rsidR="008F158A" w:rsidRPr="003202BE" w:rsidRDefault="008F158A" w:rsidP="008F158A">
      <w:pPr>
        <w:rPr>
          <w:rFonts w:ascii="Times New Roman" w:hAnsi="Times New Roman" w:cs="Times New Roman"/>
          <w:sz w:val="24"/>
          <w:szCs w:val="24"/>
        </w:rPr>
      </w:pPr>
    </w:p>
    <w:p w:rsidR="00715742" w:rsidRPr="003202BE" w:rsidRDefault="00715742" w:rsidP="003F0C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15742" w:rsidRPr="003202BE" w:rsidSect="00113B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F0C06"/>
    <w:rsid w:val="00113BA6"/>
    <w:rsid w:val="001F2D0B"/>
    <w:rsid w:val="003202BE"/>
    <w:rsid w:val="00321070"/>
    <w:rsid w:val="003327E4"/>
    <w:rsid w:val="003F0C06"/>
    <w:rsid w:val="003F426A"/>
    <w:rsid w:val="004A3455"/>
    <w:rsid w:val="00593D6F"/>
    <w:rsid w:val="005F66E9"/>
    <w:rsid w:val="00715742"/>
    <w:rsid w:val="0079179F"/>
    <w:rsid w:val="008F158A"/>
    <w:rsid w:val="00A617D3"/>
    <w:rsid w:val="00D20D01"/>
    <w:rsid w:val="00D671D6"/>
    <w:rsid w:val="00D94797"/>
    <w:rsid w:val="00E07B74"/>
    <w:rsid w:val="00E8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5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3B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11</cp:revision>
  <cp:lastPrinted>2018-08-28T03:38:00Z</cp:lastPrinted>
  <dcterms:created xsi:type="dcterms:W3CDTF">2018-06-25T05:04:00Z</dcterms:created>
  <dcterms:modified xsi:type="dcterms:W3CDTF">2018-08-28T03:38:00Z</dcterms:modified>
</cp:coreProperties>
</file>